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916F4A">
        <w:rPr>
          <w:rFonts w:ascii="Times New Roman" w:hAnsi="Times New Roman" w:cs="Times New Roman"/>
          <w:b/>
          <w:sz w:val="28"/>
          <w:szCs w:val="28"/>
        </w:rPr>
        <w:t>администрации Пешк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вского 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6CED">
        <w:rPr>
          <w:rFonts w:ascii="Times New Roman" w:hAnsi="Times New Roman" w:cs="Times New Roman"/>
          <w:b/>
          <w:sz w:val="28"/>
          <w:szCs w:val="28"/>
        </w:rPr>
        <w:t>июл</w:t>
      </w:r>
      <w:r w:rsidR="00B01657">
        <w:rPr>
          <w:rFonts w:ascii="Times New Roman" w:hAnsi="Times New Roman" w:cs="Times New Roman"/>
          <w:b/>
          <w:sz w:val="28"/>
          <w:szCs w:val="28"/>
        </w:rPr>
        <w:t>е</w:t>
      </w:r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3C5C">
        <w:rPr>
          <w:rFonts w:ascii="Times New Roman" w:hAnsi="Times New Roman" w:cs="Times New Roman"/>
          <w:b/>
          <w:sz w:val="28"/>
          <w:szCs w:val="28"/>
        </w:rPr>
        <w:t>2024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128" w:type="dxa"/>
        <w:tblInd w:w="-1136" w:type="dxa"/>
        <w:tblLayout w:type="fixed"/>
        <w:tblLook w:val="04A0"/>
      </w:tblPr>
      <w:tblGrid>
        <w:gridCol w:w="2378"/>
        <w:gridCol w:w="851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2F2A30" w:rsidTr="002F2A30">
        <w:tc>
          <w:tcPr>
            <w:tcW w:w="2378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extDirection w:val="btLr"/>
          </w:tcPr>
          <w:p w:rsidR="002F2A30" w:rsidRPr="00F52A03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F52A03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072" w:type="dxa"/>
            <w:gridSpan w:val="16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567" w:type="dxa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2F2A30"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F52A0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F52A03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Pr="00F52A03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Tr="002F2A30">
        <w:trPr>
          <w:cantSplit/>
          <w:trHeight w:val="1223"/>
        </w:trPr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8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2A30" w:rsidRPr="00F52A03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F52A03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F52A03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992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Пешково</w:t>
            </w:r>
          </w:p>
        </w:tc>
        <w:tc>
          <w:tcPr>
            <w:tcW w:w="851" w:type="dxa"/>
          </w:tcPr>
          <w:p w:rsidR="002F2A30" w:rsidRPr="00F52A03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2A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Лебединка</w:t>
            </w:r>
          </w:p>
        </w:tc>
        <w:tc>
          <w:tcPr>
            <w:tcW w:w="851" w:type="dxa"/>
          </w:tcPr>
          <w:p w:rsidR="002F2A30" w:rsidRPr="00F52A03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2A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Ревунка</w:t>
            </w:r>
          </w:p>
        </w:tc>
        <w:tc>
          <w:tcPr>
            <w:tcW w:w="851" w:type="dxa"/>
          </w:tcPr>
          <w:p w:rsidR="002F2A30" w:rsidRPr="00F52A03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2A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851" w:type="dxa"/>
          </w:tcPr>
          <w:p w:rsidR="002F2A30" w:rsidRPr="00F52A03" w:rsidRDefault="00916F4A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</w:tcPr>
          <w:p w:rsidR="002F2A30" w:rsidRPr="00F52A03" w:rsidRDefault="00916F4A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29B" w:rsidRDefault="00F6329B" w:rsidP="00665F59">
      <w:pPr>
        <w:rPr>
          <w:rFonts w:ascii="Times New Roman" w:hAnsi="Times New Roman" w:cs="Times New Roman"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>Гл</w:t>
      </w:r>
      <w:r w:rsidR="00916F4A">
        <w:rPr>
          <w:rFonts w:ascii="Times New Roman" w:hAnsi="Times New Roman" w:cs="Times New Roman"/>
          <w:sz w:val="28"/>
          <w:szCs w:val="28"/>
        </w:rPr>
        <w:t>ава Пешков</w:t>
      </w:r>
      <w:r w:rsidRPr="006C593A">
        <w:rPr>
          <w:rFonts w:ascii="Times New Roman" w:hAnsi="Times New Roman" w:cs="Times New Roman"/>
          <w:sz w:val="28"/>
          <w:szCs w:val="28"/>
        </w:rPr>
        <w:t xml:space="preserve">ского сельсовета                                                                        </w:t>
      </w:r>
      <w:r w:rsidR="00916F4A">
        <w:rPr>
          <w:rFonts w:ascii="Times New Roman" w:hAnsi="Times New Roman" w:cs="Times New Roman"/>
          <w:sz w:val="28"/>
          <w:szCs w:val="28"/>
        </w:rPr>
        <w:t>В.И.Петухов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04227"/>
    <w:rsid w:val="000527EC"/>
    <w:rsid w:val="00065BC1"/>
    <w:rsid w:val="0007267F"/>
    <w:rsid w:val="00084E09"/>
    <w:rsid w:val="00087936"/>
    <w:rsid w:val="0009793C"/>
    <w:rsid w:val="000B5463"/>
    <w:rsid w:val="000F7540"/>
    <w:rsid w:val="0010137C"/>
    <w:rsid w:val="0010524F"/>
    <w:rsid w:val="001056A4"/>
    <w:rsid w:val="00125520"/>
    <w:rsid w:val="00152B73"/>
    <w:rsid w:val="00160C4D"/>
    <w:rsid w:val="0016205F"/>
    <w:rsid w:val="001766A9"/>
    <w:rsid w:val="00186076"/>
    <w:rsid w:val="00195609"/>
    <w:rsid w:val="001A4812"/>
    <w:rsid w:val="001C6EE4"/>
    <w:rsid w:val="001E5162"/>
    <w:rsid w:val="00214CB5"/>
    <w:rsid w:val="00282956"/>
    <w:rsid w:val="002C755E"/>
    <w:rsid w:val="002F2A30"/>
    <w:rsid w:val="00326500"/>
    <w:rsid w:val="003269D9"/>
    <w:rsid w:val="00352B87"/>
    <w:rsid w:val="00371A11"/>
    <w:rsid w:val="00373C5C"/>
    <w:rsid w:val="0038458D"/>
    <w:rsid w:val="003A6A53"/>
    <w:rsid w:val="003B4A51"/>
    <w:rsid w:val="003D201F"/>
    <w:rsid w:val="003E5D74"/>
    <w:rsid w:val="003E7A72"/>
    <w:rsid w:val="003F57C7"/>
    <w:rsid w:val="004126DD"/>
    <w:rsid w:val="004210AE"/>
    <w:rsid w:val="004522DB"/>
    <w:rsid w:val="00477936"/>
    <w:rsid w:val="004A6E81"/>
    <w:rsid w:val="004B3E22"/>
    <w:rsid w:val="004B77E8"/>
    <w:rsid w:val="004F1878"/>
    <w:rsid w:val="0053321D"/>
    <w:rsid w:val="005A4D39"/>
    <w:rsid w:val="005B5020"/>
    <w:rsid w:val="005C7ADA"/>
    <w:rsid w:val="006243FB"/>
    <w:rsid w:val="006244C0"/>
    <w:rsid w:val="00637BC0"/>
    <w:rsid w:val="00663D42"/>
    <w:rsid w:val="00665F59"/>
    <w:rsid w:val="006A1E2F"/>
    <w:rsid w:val="006C593A"/>
    <w:rsid w:val="00701100"/>
    <w:rsid w:val="00726B38"/>
    <w:rsid w:val="00746D62"/>
    <w:rsid w:val="0075118F"/>
    <w:rsid w:val="007769E1"/>
    <w:rsid w:val="0078545E"/>
    <w:rsid w:val="0079367F"/>
    <w:rsid w:val="007E27EE"/>
    <w:rsid w:val="007E4246"/>
    <w:rsid w:val="008356CE"/>
    <w:rsid w:val="00837E08"/>
    <w:rsid w:val="008512C0"/>
    <w:rsid w:val="00870FD4"/>
    <w:rsid w:val="008A2173"/>
    <w:rsid w:val="008D7C47"/>
    <w:rsid w:val="008E128F"/>
    <w:rsid w:val="008F1D01"/>
    <w:rsid w:val="008F7B6F"/>
    <w:rsid w:val="00916F4A"/>
    <w:rsid w:val="0092540F"/>
    <w:rsid w:val="009448A7"/>
    <w:rsid w:val="00946292"/>
    <w:rsid w:val="00950A8C"/>
    <w:rsid w:val="0096256F"/>
    <w:rsid w:val="009D496C"/>
    <w:rsid w:val="00A05501"/>
    <w:rsid w:val="00A26406"/>
    <w:rsid w:val="00A63C9E"/>
    <w:rsid w:val="00AA5011"/>
    <w:rsid w:val="00AA6AC0"/>
    <w:rsid w:val="00AB413E"/>
    <w:rsid w:val="00AE49A7"/>
    <w:rsid w:val="00B01657"/>
    <w:rsid w:val="00B03008"/>
    <w:rsid w:val="00B374CA"/>
    <w:rsid w:val="00B4199E"/>
    <w:rsid w:val="00B455EB"/>
    <w:rsid w:val="00B53EAE"/>
    <w:rsid w:val="00B80A34"/>
    <w:rsid w:val="00BA42F2"/>
    <w:rsid w:val="00BC399B"/>
    <w:rsid w:val="00BD2546"/>
    <w:rsid w:val="00BD3654"/>
    <w:rsid w:val="00C17520"/>
    <w:rsid w:val="00C33EF2"/>
    <w:rsid w:val="00C3638B"/>
    <w:rsid w:val="00C40680"/>
    <w:rsid w:val="00C573D4"/>
    <w:rsid w:val="00C71B5D"/>
    <w:rsid w:val="00CB3C87"/>
    <w:rsid w:val="00CD4AC3"/>
    <w:rsid w:val="00CE6B7C"/>
    <w:rsid w:val="00D20A77"/>
    <w:rsid w:val="00D32DF6"/>
    <w:rsid w:val="00D709FA"/>
    <w:rsid w:val="00D965CF"/>
    <w:rsid w:val="00DA3DFB"/>
    <w:rsid w:val="00E27517"/>
    <w:rsid w:val="00E50776"/>
    <w:rsid w:val="00E81025"/>
    <w:rsid w:val="00E94A9F"/>
    <w:rsid w:val="00EC07AC"/>
    <w:rsid w:val="00ED40E9"/>
    <w:rsid w:val="00ED7826"/>
    <w:rsid w:val="00EF6CED"/>
    <w:rsid w:val="00F26B21"/>
    <w:rsid w:val="00F52A03"/>
    <w:rsid w:val="00F6329B"/>
    <w:rsid w:val="00F921F7"/>
    <w:rsid w:val="00FA3AB5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0832E0-ABC2-4E82-A180-07E63ACD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86</cp:revision>
  <cp:lastPrinted>2015-07-07T11:27:00Z</cp:lastPrinted>
  <dcterms:created xsi:type="dcterms:W3CDTF">2015-07-09T06:35:00Z</dcterms:created>
  <dcterms:modified xsi:type="dcterms:W3CDTF">2024-08-02T03:36:00Z</dcterms:modified>
</cp:coreProperties>
</file>